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2D71" w14:textId="77A4151F" w:rsidR="00DB5D88" w:rsidRDefault="00DB5D88" w:rsidP="00DB5D88">
      <w:pPr>
        <w:jc w:val="center"/>
        <w:rPr>
          <w:b/>
          <w:sz w:val="28"/>
          <w:szCs w:val="28"/>
        </w:rPr>
      </w:pPr>
    </w:p>
    <w:p w14:paraId="5A0D11B4" w14:textId="77777777" w:rsidR="00DB5D88" w:rsidRDefault="008B5CB8" w:rsidP="00DB5D88">
      <w:pPr>
        <w:jc w:val="center"/>
        <w:rPr>
          <w:b/>
          <w:sz w:val="28"/>
          <w:szCs w:val="28"/>
        </w:rPr>
      </w:pPr>
      <w:r>
        <w:object w:dxaOrig="1440" w:dyaOrig="1440" w14:anchorId="18ADF1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6pt;width:54pt;height:1in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88162765" r:id="rId5"/>
        </w:object>
      </w:r>
      <w:r w:rsidR="00DB5D88">
        <w:rPr>
          <w:b/>
          <w:sz w:val="28"/>
          <w:szCs w:val="28"/>
        </w:rPr>
        <w:t>АДМИНИСТРАЦИЯ</w:t>
      </w:r>
    </w:p>
    <w:p w14:paraId="426D156F" w14:textId="77777777" w:rsidR="00DB5D88" w:rsidRDefault="00DB5D88" w:rsidP="00DB5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НАДЕЖДИНСКОГО МУНИЦИПАЛЬНОГО </w:t>
      </w:r>
    </w:p>
    <w:p w14:paraId="6DDC2481" w14:textId="77777777" w:rsidR="00DB5D88" w:rsidRDefault="00DB5D88" w:rsidP="00DB5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ПУГАЧЕВСКОГО МУНИЦИПАЛЬНОГО РАЙОНА</w:t>
      </w:r>
    </w:p>
    <w:p w14:paraId="31715942" w14:textId="77777777" w:rsidR="00DB5D88" w:rsidRDefault="00DB5D88" w:rsidP="00DB5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6479FE22" w14:textId="77777777" w:rsidR="00DB5D88" w:rsidRDefault="00DB5D88" w:rsidP="00DB5D88">
      <w:pPr>
        <w:jc w:val="center"/>
        <w:rPr>
          <w:b/>
          <w:sz w:val="28"/>
          <w:szCs w:val="28"/>
        </w:rPr>
      </w:pPr>
    </w:p>
    <w:p w14:paraId="3717514B" w14:textId="5694EE9E" w:rsidR="00DB5D88" w:rsidRDefault="00DB5D88" w:rsidP="00DB5D88">
      <w:pPr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14967627" w14:textId="77777777" w:rsidR="00DB5D88" w:rsidRDefault="00DB5D88" w:rsidP="00DB5D88">
      <w:pPr>
        <w:jc w:val="center"/>
        <w:rPr>
          <w:sz w:val="28"/>
          <w:szCs w:val="28"/>
        </w:rPr>
      </w:pPr>
    </w:p>
    <w:p w14:paraId="6B3F69B7" w14:textId="212A3A10" w:rsidR="00DB5D88" w:rsidRPr="00014776" w:rsidRDefault="00DB5D88" w:rsidP="00DB5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B5CB8">
        <w:rPr>
          <w:b/>
          <w:sz w:val="28"/>
          <w:szCs w:val="28"/>
        </w:rPr>
        <w:t>18 сентября</w:t>
      </w:r>
      <w:r w:rsidR="005F0266">
        <w:rPr>
          <w:b/>
          <w:sz w:val="28"/>
          <w:szCs w:val="28"/>
        </w:rPr>
        <w:t xml:space="preserve"> 2024 года № </w:t>
      </w:r>
      <w:r w:rsidR="008B5CB8">
        <w:rPr>
          <w:b/>
          <w:sz w:val="28"/>
          <w:szCs w:val="28"/>
        </w:rPr>
        <w:t>24</w:t>
      </w:r>
      <w:bookmarkStart w:id="0" w:name="_GoBack"/>
      <w:bookmarkEnd w:id="0"/>
    </w:p>
    <w:p w14:paraId="7AC7907B" w14:textId="77777777" w:rsidR="00DB5D88" w:rsidRDefault="00DB5D88" w:rsidP="00DB5D88">
      <w:pPr>
        <w:jc w:val="center"/>
        <w:rPr>
          <w:b/>
          <w:sz w:val="28"/>
          <w:szCs w:val="28"/>
        </w:rPr>
      </w:pPr>
    </w:p>
    <w:p w14:paraId="54FEBA64" w14:textId="11DF6111" w:rsidR="00DB5D88" w:rsidRPr="00E21D06" w:rsidRDefault="00E21D06" w:rsidP="00E21D06">
      <w:pPr>
        <w:ind w:right="3259"/>
        <w:jc w:val="both"/>
        <w:rPr>
          <w:b/>
          <w:bCs/>
          <w:sz w:val="28"/>
          <w:szCs w:val="28"/>
        </w:rPr>
      </w:pPr>
      <w:r w:rsidRPr="00E21D06">
        <w:rPr>
          <w:b/>
          <w:bCs/>
          <w:sz w:val="28"/>
          <w:szCs w:val="28"/>
        </w:rPr>
        <w:t xml:space="preserve">Об установке дорожных знаков на улицах и дорогах общего пользования местного значения в населенных пунктах </w:t>
      </w:r>
      <w:r>
        <w:rPr>
          <w:b/>
          <w:bCs/>
          <w:sz w:val="28"/>
          <w:szCs w:val="28"/>
        </w:rPr>
        <w:t xml:space="preserve">Надеждинского </w:t>
      </w:r>
      <w:r w:rsidRPr="00E21D06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Пугачевского муниципального района Саратовкой области</w:t>
      </w:r>
    </w:p>
    <w:p w14:paraId="4B4163F9" w14:textId="77777777" w:rsidR="00DB5D88" w:rsidRDefault="00DB5D88" w:rsidP="00DB5D88">
      <w:pPr>
        <w:jc w:val="center"/>
        <w:rPr>
          <w:b/>
          <w:sz w:val="28"/>
          <w:szCs w:val="28"/>
        </w:rPr>
      </w:pPr>
    </w:p>
    <w:p w14:paraId="26A51289" w14:textId="259B3BCC" w:rsidR="00DB5D88" w:rsidRDefault="00E21D06" w:rsidP="00DB5D88">
      <w:pPr>
        <w:ind w:firstLine="567"/>
        <w:jc w:val="both"/>
        <w:rPr>
          <w:sz w:val="28"/>
          <w:szCs w:val="28"/>
        </w:rPr>
      </w:pPr>
      <w:r w:rsidRPr="00E21D06"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в целях обеспечения безопасности движения транспорта и пешеходов, предотвращения разрушения автомобильных дорог общего пользования местного значения на территории </w:t>
      </w:r>
      <w:r>
        <w:rPr>
          <w:sz w:val="28"/>
          <w:szCs w:val="28"/>
        </w:rPr>
        <w:t xml:space="preserve">Надеждинского </w:t>
      </w:r>
      <w:r w:rsidRPr="00E21D0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Пугачевского</w:t>
      </w:r>
      <w:r w:rsidR="00BF065C">
        <w:rPr>
          <w:sz w:val="28"/>
          <w:szCs w:val="28"/>
        </w:rPr>
        <w:t xml:space="preserve"> муниципального района Саратовской области</w:t>
      </w:r>
      <w:r w:rsidR="00DB5D88" w:rsidRPr="00E21D06">
        <w:rPr>
          <w:sz w:val="28"/>
          <w:szCs w:val="28"/>
        </w:rPr>
        <w:t>,</w:t>
      </w:r>
      <w:r w:rsidR="00DB5D88">
        <w:rPr>
          <w:sz w:val="28"/>
          <w:szCs w:val="28"/>
        </w:rPr>
        <w:t xml:space="preserve"> руководствуясь Уставом Надеждинского муниципального образования Пугачевского муниципального района, </w:t>
      </w:r>
      <w:r w:rsidR="00DB5D88">
        <w:rPr>
          <w:b/>
          <w:sz w:val="28"/>
          <w:szCs w:val="28"/>
        </w:rPr>
        <w:t>администрация Надеждинского муниципального образования ПОСТАНОВЛЯЕТ</w:t>
      </w:r>
      <w:r w:rsidR="00DB5D88">
        <w:rPr>
          <w:sz w:val="28"/>
          <w:szCs w:val="28"/>
        </w:rPr>
        <w:t>:</w:t>
      </w:r>
    </w:p>
    <w:p w14:paraId="25C4EBC3" w14:textId="2B960EE2" w:rsidR="00934085" w:rsidRDefault="00DB5D88" w:rsidP="009340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4085">
        <w:rPr>
          <w:sz w:val="28"/>
          <w:szCs w:val="28"/>
        </w:rPr>
        <w:t>В с. Селезниха установить следующие дорожные знаки:</w:t>
      </w:r>
    </w:p>
    <w:p w14:paraId="61B32799" w14:textId="3102F485" w:rsidR="00F67AF6" w:rsidRDefault="00934085" w:rsidP="00934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AF6">
        <w:rPr>
          <w:sz w:val="28"/>
          <w:szCs w:val="28"/>
        </w:rPr>
        <w:t>по ул Чапаевская:</w:t>
      </w:r>
    </w:p>
    <w:p w14:paraId="57DDE108" w14:textId="4DEEC35B" w:rsidR="00F67AF6" w:rsidRDefault="00F67AF6" w:rsidP="00F67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1.23 «Дети» (на щите желто-зеленого цвета) в количестве 7 шт., 1.17 «Искусственная неровность»</w:t>
      </w:r>
      <w:r w:rsidRPr="00F67AF6">
        <w:rPr>
          <w:sz w:val="28"/>
          <w:szCs w:val="28"/>
        </w:rPr>
        <w:t xml:space="preserve"> </w:t>
      </w:r>
      <w:r>
        <w:rPr>
          <w:sz w:val="28"/>
          <w:szCs w:val="28"/>
        </w:rPr>
        <w:t>(на щите желто-зеленого цвета) в количестве 4 шт., 2.1 «Главная дорога» в количестве в количестве 6 шт.,</w:t>
      </w:r>
      <w:r w:rsidR="00FF4BCF">
        <w:rPr>
          <w:sz w:val="28"/>
          <w:szCs w:val="28"/>
        </w:rPr>
        <w:t xml:space="preserve"> 2.4 Уступите дорогу в количестве 2 шт.,</w:t>
      </w:r>
      <w:r>
        <w:rPr>
          <w:sz w:val="28"/>
          <w:szCs w:val="28"/>
        </w:rPr>
        <w:t xml:space="preserve"> </w:t>
      </w:r>
      <w:r w:rsidR="007E23DD">
        <w:rPr>
          <w:sz w:val="28"/>
          <w:szCs w:val="28"/>
        </w:rPr>
        <w:t xml:space="preserve">3.13 «Ограничение высоты» в количестве 8 шт., </w:t>
      </w:r>
      <w:r>
        <w:rPr>
          <w:sz w:val="28"/>
          <w:szCs w:val="28"/>
        </w:rPr>
        <w:t>3.24 «</w:t>
      </w:r>
      <w:r w:rsidR="007E23DD">
        <w:rPr>
          <w:sz w:val="28"/>
          <w:szCs w:val="28"/>
        </w:rPr>
        <w:t>Ограничение максимальной скорости»</w:t>
      </w:r>
      <w:r w:rsidR="007E23DD" w:rsidRPr="007E23DD">
        <w:rPr>
          <w:sz w:val="28"/>
          <w:szCs w:val="28"/>
        </w:rPr>
        <w:t xml:space="preserve"> </w:t>
      </w:r>
      <w:r w:rsidR="007E23DD">
        <w:rPr>
          <w:sz w:val="28"/>
          <w:szCs w:val="28"/>
        </w:rPr>
        <w:t xml:space="preserve">(на щите желто-зеленого цвета) в количестве 5 шт., 3.4 «Движение грузовых автомобилей запрещено» в количестве 2 шт., </w:t>
      </w:r>
      <w:r w:rsidR="00E72F74">
        <w:rPr>
          <w:sz w:val="28"/>
          <w:szCs w:val="28"/>
        </w:rPr>
        <w:t>5.19.1 «Пешеходный переход»</w:t>
      </w:r>
      <w:r w:rsidR="00E72F74" w:rsidRPr="00E72F74">
        <w:rPr>
          <w:sz w:val="28"/>
          <w:szCs w:val="28"/>
        </w:rPr>
        <w:t xml:space="preserve"> </w:t>
      </w:r>
      <w:r w:rsidR="00E72F74">
        <w:rPr>
          <w:sz w:val="28"/>
          <w:szCs w:val="28"/>
        </w:rPr>
        <w:t>(на щите желто-зеленого цвета) в количестве</w:t>
      </w:r>
      <w:r w:rsidR="00091879">
        <w:rPr>
          <w:sz w:val="28"/>
          <w:szCs w:val="28"/>
        </w:rPr>
        <w:t xml:space="preserve"> 2 шт., 5.19.2 «Пешеходный переход»</w:t>
      </w:r>
      <w:r w:rsidR="00091879" w:rsidRPr="00E72F74">
        <w:rPr>
          <w:sz w:val="28"/>
          <w:szCs w:val="28"/>
        </w:rPr>
        <w:t xml:space="preserve"> </w:t>
      </w:r>
      <w:r w:rsidR="00091879">
        <w:rPr>
          <w:sz w:val="28"/>
          <w:szCs w:val="28"/>
        </w:rPr>
        <w:t>(на щите желто-зеленого цвета) в количестве 2 шт.,</w:t>
      </w:r>
      <w:r w:rsidR="00E72F74">
        <w:rPr>
          <w:sz w:val="28"/>
          <w:szCs w:val="28"/>
        </w:rPr>
        <w:t xml:space="preserve"> </w:t>
      </w:r>
      <w:r w:rsidR="007E23DD">
        <w:rPr>
          <w:sz w:val="28"/>
          <w:szCs w:val="28"/>
        </w:rPr>
        <w:t>5.20 «Искусственная неровность» в количестве 6 шт.,</w:t>
      </w:r>
      <w:r w:rsidR="00091879">
        <w:rPr>
          <w:sz w:val="28"/>
          <w:szCs w:val="28"/>
        </w:rPr>
        <w:t xml:space="preserve"> 8.2.1 </w:t>
      </w:r>
      <w:r w:rsidR="009F5263">
        <w:rPr>
          <w:sz w:val="28"/>
          <w:szCs w:val="28"/>
        </w:rPr>
        <w:t>«Зона действия» в количестве 4 шт.</w:t>
      </w:r>
    </w:p>
    <w:p w14:paraId="03E1D76F" w14:textId="021CEE5E" w:rsidR="009F5263" w:rsidRDefault="009F5263" w:rsidP="009F5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ул. Школьная:</w:t>
      </w:r>
    </w:p>
    <w:p w14:paraId="2AF13942" w14:textId="746B2C38" w:rsidR="00FF4BCF" w:rsidRDefault="00FF4BCF" w:rsidP="00FF4B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 Уступите дорогу в количестве 2 шт.;</w:t>
      </w:r>
    </w:p>
    <w:p w14:paraId="4E8C65F1" w14:textId="20E11312" w:rsidR="00FF4BCF" w:rsidRDefault="00FF4BCF" w:rsidP="00FF4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ул. Молодежная </w:t>
      </w:r>
    </w:p>
    <w:p w14:paraId="481A8C75" w14:textId="38F642EC" w:rsidR="009F5263" w:rsidRDefault="000C528A" w:rsidP="00F67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 «Главная дорога» в количестве в количестве 2 шт.,</w:t>
      </w:r>
      <w:r w:rsidR="006A0A94">
        <w:rPr>
          <w:sz w:val="28"/>
          <w:szCs w:val="28"/>
        </w:rPr>
        <w:t xml:space="preserve"> </w:t>
      </w:r>
      <w:r w:rsidR="00FF4BCF">
        <w:rPr>
          <w:sz w:val="28"/>
          <w:szCs w:val="28"/>
        </w:rPr>
        <w:t>2.4 Уступите дорогу в количестве 2 шт.</w:t>
      </w:r>
    </w:p>
    <w:p w14:paraId="1D8E2902" w14:textId="3088CE71" w:rsidR="00014776" w:rsidRDefault="00014776" w:rsidP="00014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ул. Космонавтов:</w:t>
      </w:r>
    </w:p>
    <w:p w14:paraId="0B6489C3" w14:textId="7084CA77" w:rsidR="00014776" w:rsidRDefault="00014776" w:rsidP="000147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 Уступите дорогу в количестве 2 шт.</w:t>
      </w:r>
    </w:p>
    <w:p w14:paraId="3224A1A0" w14:textId="3B5A9836" w:rsidR="00F67AF6" w:rsidRDefault="00014776" w:rsidP="00014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ул. Мира:</w:t>
      </w:r>
    </w:p>
    <w:p w14:paraId="01BFF395" w14:textId="3D3D6589" w:rsidR="00014776" w:rsidRDefault="00014776" w:rsidP="000147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«Движение грузовых автомобилей запрещено» в количестве 1 шт.</w:t>
      </w:r>
    </w:p>
    <w:p w14:paraId="779AE45D" w14:textId="7E92E938" w:rsidR="00F67AF6" w:rsidRDefault="00014776" w:rsidP="00014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ул. Заречная:</w:t>
      </w:r>
    </w:p>
    <w:p w14:paraId="650A07D2" w14:textId="58F37E08" w:rsidR="00014776" w:rsidRDefault="00014776" w:rsidP="000147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 «Главная дорога» в количестве в количестве 2 шт.</w:t>
      </w:r>
      <w:r w:rsidR="006A0A94">
        <w:rPr>
          <w:sz w:val="28"/>
          <w:szCs w:val="28"/>
        </w:rPr>
        <w:t xml:space="preserve">, </w:t>
      </w:r>
      <w:r>
        <w:rPr>
          <w:sz w:val="28"/>
          <w:szCs w:val="28"/>
        </w:rPr>
        <w:t>3.4 «Движение грузовых автомобилей запрещено» в количестве 1 шт.</w:t>
      </w:r>
    </w:p>
    <w:p w14:paraId="304CA0A9" w14:textId="100B4573" w:rsidR="00014776" w:rsidRDefault="008A33D6" w:rsidP="008A3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ул. Октябрьская:</w:t>
      </w:r>
    </w:p>
    <w:p w14:paraId="415D43C7" w14:textId="1672E062" w:rsidR="008A33D6" w:rsidRDefault="008A33D6" w:rsidP="001F79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 «Главная дорога» в количестве в количестве 2 шт.,</w:t>
      </w:r>
      <w:r w:rsidR="006A0A94">
        <w:rPr>
          <w:sz w:val="28"/>
          <w:szCs w:val="28"/>
        </w:rPr>
        <w:t xml:space="preserve"> </w:t>
      </w:r>
      <w:r w:rsidR="00F67AF6">
        <w:rPr>
          <w:sz w:val="28"/>
          <w:szCs w:val="28"/>
        </w:rPr>
        <w:t>2.4 Уступите дорогу</w:t>
      </w:r>
      <w:r>
        <w:rPr>
          <w:sz w:val="28"/>
          <w:szCs w:val="28"/>
        </w:rPr>
        <w:t xml:space="preserve"> в количестве 2 шт.</w:t>
      </w:r>
      <w:r w:rsidR="006A0A94">
        <w:rPr>
          <w:sz w:val="28"/>
          <w:szCs w:val="28"/>
        </w:rPr>
        <w:t xml:space="preserve">, </w:t>
      </w:r>
      <w:r>
        <w:rPr>
          <w:sz w:val="28"/>
          <w:szCs w:val="28"/>
        </w:rPr>
        <w:t>8.13 Направление главной дороги в количестве 4 шт.</w:t>
      </w:r>
    </w:p>
    <w:p w14:paraId="7344560D" w14:textId="05B9C737" w:rsidR="00DB5D88" w:rsidRDefault="001F7937" w:rsidP="00DB5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с. Надеждинка установить следующие дорожные знаки:</w:t>
      </w:r>
    </w:p>
    <w:p w14:paraId="431C2CCC" w14:textId="39E8E5B2" w:rsidR="001F7937" w:rsidRDefault="001F7937" w:rsidP="001F7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ул. Победа:</w:t>
      </w:r>
    </w:p>
    <w:p w14:paraId="36C0C093" w14:textId="33120589" w:rsidR="001F7937" w:rsidRPr="00B54653" w:rsidRDefault="006A0A94" w:rsidP="001F79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 «Дети» (на щите желто-зеленого цвета) в количестве 4 шт., </w:t>
      </w:r>
      <w:r w:rsidR="001F7937">
        <w:rPr>
          <w:sz w:val="28"/>
          <w:szCs w:val="28"/>
        </w:rPr>
        <w:t>2.1 «Главная дорога» в количестве в количестве 2 шт.,</w:t>
      </w:r>
      <w:r w:rsidR="00B54653" w:rsidRPr="00B54653">
        <w:rPr>
          <w:sz w:val="28"/>
          <w:szCs w:val="28"/>
        </w:rPr>
        <w:t xml:space="preserve"> </w:t>
      </w:r>
      <w:r w:rsidR="00B54653">
        <w:rPr>
          <w:sz w:val="28"/>
          <w:szCs w:val="28"/>
        </w:rPr>
        <w:t xml:space="preserve">2.4 Уступите дорогу в количестве </w:t>
      </w:r>
      <w:r w:rsidR="00B54653" w:rsidRPr="00B54653">
        <w:rPr>
          <w:sz w:val="28"/>
          <w:szCs w:val="28"/>
        </w:rPr>
        <w:t>2</w:t>
      </w:r>
      <w:r w:rsidR="00B54653">
        <w:rPr>
          <w:sz w:val="28"/>
          <w:szCs w:val="28"/>
        </w:rPr>
        <w:t xml:space="preserve"> шт., 3.24 «Ограничение максимальной скорости»</w:t>
      </w:r>
      <w:r w:rsidR="00B54653" w:rsidRPr="007E23DD">
        <w:rPr>
          <w:sz w:val="28"/>
          <w:szCs w:val="28"/>
        </w:rPr>
        <w:t xml:space="preserve"> </w:t>
      </w:r>
      <w:r w:rsidR="00B54653">
        <w:rPr>
          <w:sz w:val="28"/>
          <w:szCs w:val="28"/>
        </w:rPr>
        <w:t>(на щите желто-зеленого цвета) в количестве 2 шт., 3.4 «Движение грузовых автомобилей запрещено» в количестве 1 шт., 8.2.1 «Зона действия» в количестве 2 шт.</w:t>
      </w:r>
    </w:p>
    <w:p w14:paraId="625BCDFA" w14:textId="53EDE09E" w:rsidR="001F7937" w:rsidRDefault="00B54653" w:rsidP="00B54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ул. Ленина:</w:t>
      </w:r>
    </w:p>
    <w:p w14:paraId="67CEF253" w14:textId="72DC019A" w:rsidR="00B54653" w:rsidRDefault="00B54653" w:rsidP="00B546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«Главная дорога» в количестве в количестве </w:t>
      </w:r>
      <w:r w:rsidR="008315F6">
        <w:rPr>
          <w:sz w:val="28"/>
          <w:szCs w:val="28"/>
        </w:rPr>
        <w:t>7</w:t>
      </w:r>
      <w:r>
        <w:rPr>
          <w:sz w:val="28"/>
          <w:szCs w:val="28"/>
        </w:rPr>
        <w:t xml:space="preserve"> шт.,</w:t>
      </w:r>
      <w:r w:rsidRPr="00B54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8.13 Направление главной дороги в количестве </w:t>
      </w:r>
      <w:r w:rsidR="008315F6">
        <w:rPr>
          <w:sz w:val="28"/>
          <w:szCs w:val="28"/>
        </w:rPr>
        <w:t>3</w:t>
      </w:r>
      <w:r>
        <w:rPr>
          <w:sz w:val="28"/>
          <w:szCs w:val="28"/>
        </w:rPr>
        <w:t xml:space="preserve"> шт.,</w:t>
      </w:r>
      <w:r w:rsidRPr="00B54653">
        <w:rPr>
          <w:sz w:val="28"/>
          <w:szCs w:val="28"/>
        </w:rPr>
        <w:t xml:space="preserve"> </w:t>
      </w:r>
      <w:r>
        <w:rPr>
          <w:sz w:val="28"/>
          <w:szCs w:val="28"/>
        </w:rPr>
        <w:t>3.4 «Движение грузовых автомобилей запрещено» в количестве 2 шт.,</w:t>
      </w:r>
      <w:r w:rsidRPr="00B54653">
        <w:rPr>
          <w:sz w:val="28"/>
          <w:szCs w:val="28"/>
        </w:rPr>
        <w:t xml:space="preserve"> </w:t>
      </w:r>
    </w:p>
    <w:p w14:paraId="5614C7E3" w14:textId="1CFEB963" w:rsidR="00732F5B" w:rsidRDefault="00732F5B" w:rsidP="00732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ул. Советская:</w:t>
      </w:r>
    </w:p>
    <w:p w14:paraId="731AD01F" w14:textId="26D4D36F" w:rsidR="00732F5B" w:rsidRDefault="00732F5B" w:rsidP="00732F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 Уступите дорогу в количестве 2 шт.</w:t>
      </w:r>
    </w:p>
    <w:p w14:paraId="4DC013E1" w14:textId="083A057C" w:rsidR="00732F5B" w:rsidRDefault="00732F5B" w:rsidP="00732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ул. Новая:</w:t>
      </w:r>
    </w:p>
    <w:p w14:paraId="34F11FBE" w14:textId="478AAF4B" w:rsidR="00732F5B" w:rsidRDefault="00732F5B" w:rsidP="00732F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 Уступите дорогу в количестве 2 шт.</w:t>
      </w:r>
    </w:p>
    <w:p w14:paraId="1FA61BCC" w14:textId="3C70F297" w:rsidR="00DB5D88" w:rsidRDefault="001F7937" w:rsidP="00DB5D88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5D88">
        <w:rPr>
          <w:sz w:val="28"/>
          <w:szCs w:val="28"/>
        </w:rPr>
        <w:t xml:space="preserve">. Обнародовать настоящее постановление в информационном бюллетене Надеждинского муниципального образования и разместить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 </w:t>
      </w:r>
    </w:p>
    <w:p w14:paraId="42852A51" w14:textId="1E84E91A" w:rsidR="00DB5D88" w:rsidRDefault="001F7937" w:rsidP="00DB5D88">
      <w:pPr>
        <w:pStyle w:val="a4"/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DB5D88">
        <w:rPr>
          <w:rStyle w:val="s102"/>
          <w:sz w:val="28"/>
          <w:szCs w:val="28"/>
        </w:rPr>
        <w:t xml:space="preserve">. </w:t>
      </w:r>
      <w:r w:rsidR="00DB5D88">
        <w:rPr>
          <w:rStyle w:val="s102"/>
          <w:b w:val="0"/>
          <w:color w:val="auto"/>
          <w:sz w:val="28"/>
          <w:szCs w:val="28"/>
        </w:rPr>
        <w:t>Настоящее постановление вступает в силу</w:t>
      </w:r>
      <w:r w:rsidR="00DB5D88">
        <w:rPr>
          <w:rStyle w:val="s102"/>
          <w:color w:val="auto"/>
          <w:sz w:val="28"/>
          <w:szCs w:val="28"/>
        </w:rPr>
        <w:t xml:space="preserve"> </w:t>
      </w:r>
      <w:r w:rsidR="00DB5D88">
        <w:rPr>
          <w:sz w:val="28"/>
          <w:szCs w:val="28"/>
        </w:rPr>
        <w:t>со дня его обнародования</w:t>
      </w:r>
    </w:p>
    <w:p w14:paraId="09B52AAA" w14:textId="77777777" w:rsidR="00DB5D88" w:rsidRDefault="00DB5D88" w:rsidP="00DB5D88">
      <w:pPr>
        <w:ind w:firstLine="567"/>
        <w:jc w:val="both"/>
        <w:rPr>
          <w:sz w:val="28"/>
          <w:szCs w:val="28"/>
        </w:rPr>
      </w:pPr>
    </w:p>
    <w:p w14:paraId="063268F2" w14:textId="77777777" w:rsidR="00DB5D88" w:rsidRDefault="00DB5D88" w:rsidP="00DB5D88">
      <w:pPr>
        <w:jc w:val="both"/>
        <w:rPr>
          <w:b/>
          <w:sz w:val="16"/>
          <w:szCs w:val="16"/>
        </w:rPr>
      </w:pPr>
    </w:p>
    <w:p w14:paraId="5DDEB969" w14:textId="77777777" w:rsidR="00344AD4" w:rsidRPr="004A2D79" w:rsidRDefault="00344AD4" w:rsidP="00344AD4">
      <w:pPr>
        <w:rPr>
          <w:sz w:val="28"/>
          <w:szCs w:val="28"/>
        </w:rPr>
      </w:pPr>
      <w:r w:rsidRPr="004A2D79">
        <w:rPr>
          <w:b/>
          <w:sz w:val="28"/>
          <w:szCs w:val="28"/>
        </w:rPr>
        <w:t>Глава Надеждинского</w:t>
      </w:r>
    </w:p>
    <w:p w14:paraId="447BE1D6" w14:textId="77777777" w:rsidR="00344AD4" w:rsidRPr="004A2D79" w:rsidRDefault="00344AD4" w:rsidP="00344AD4">
      <w:pPr>
        <w:rPr>
          <w:b/>
          <w:sz w:val="28"/>
          <w:szCs w:val="28"/>
        </w:rPr>
      </w:pPr>
      <w:r w:rsidRPr="004A2D79">
        <w:rPr>
          <w:b/>
          <w:sz w:val="28"/>
          <w:szCs w:val="28"/>
        </w:rPr>
        <w:t>муниципального образования</w:t>
      </w:r>
    </w:p>
    <w:p w14:paraId="45DBB4A5" w14:textId="5F93AFC6" w:rsidR="0020736A" w:rsidRDefault="00344AD4" w:rsidP="00344AD4">
      <w:r w:rsidRPr="004A2D79">
        <w:rPr>
          <w:b/>
          <w:sz w:val="28"/>
          <w:szCs w:val="28"/>
        </w:rPr>
        <w:t xml:space="preserve">Пугачевского муниципального района:             </w:t>
      </w:r>
      <w:r>
        <w:rPr>
          <w:b/>
          <w:sz w:val="28"/>
          <w:szCs w:val="28"/>
        </w:rPr>
        <w:t xml:space="preserve">     </w:t>
      </w:r>
      <w:r w:rsidRPr="004A2D79">
        <w:rPr>
          <w:b/>
          <w:sz w:val="28"/>
          <w:szCs w:val="28"/>
        </w:rPr>
        <w:t xml:space="preserve">                   А.Ф. Корнеев</w:t>
      </w:r>
    </w:p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D88"/>
    <w:rsid w:val="00010000"/>
    <w:rsid w:val="00014776"/>
    <w:rsid w:val="00016EED"/>
    <w:rsid w:val="00091342"/>
    <w:rsid w:val="00091879"/>
    <w:rsid w:val="000950DF"/>
    <w:rsid w:val="000A1786"/>
    <w:rsid w:val="000C528A"/>
    <w:rsid w:val="00165E59"/>
    <w:rsid w:val="001F7937"/>
    <w:rsid w:val="0020736A"/>
    <w:rsid w:val="00274BCD"/>
    <w:rsid w:val="002A29C9"/>
    <w:rsid w:val="002A4F5E"/>
    <w:rsid w:val="00344AD4"/>
    <w:rsid w:val="003F63A8"/>
    <w:rsid w:val="004B407B"/>
    <w:rsid w:val="004C57E2"/>
    <w:rsid w:val="005B3A96"/>
    <w:rsid w:val="005F0266"/>
    <w:rsid w:val="006A0A94"/>
    <w:rsid w:val="00732F5B"/>
    <w:rsid w:val="007A00A7"/>
    <w:rsid w:val="007E23DD"/>
    <w:rsid w:val="007F57A1"/>
    <w:rsid w:val="008315F6"/>
    <w:rsid w:val="008A33D6"/>
    <w:rsid w:val="008B5CB8"/>
    <w:rsid w:val="008C6655"/>
    <w:rsid w:val="008E364A"/>
    <w:rsid w:val="00934085"/>
    <w:rsid w:val="009F5263"/>
    <w:rsid w:val="00A001BA"/>
    <w:rsid w:val="00B54653"/>
    <w:rsid w:val="00BF065C"/>
    <w:rsid w:val="00CB3310"/>
    <w:rsid w:val="00D9248D"/>
    <w:rsid w:val="00DB5D88"/>
    <w:rsid w:val="00E21D06"/>
    <w:rsid w:val="00E72F74"/>
    <w:rsid w:val="00E8361D"/>
    <w:rsid w:val="00E9082D"/>
    <w:rsid w:val="00F67AF6"/>
    <w:rsid w:val="00F86E04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3BADCE"/>
  <w15:docId w15:val="{5A71D765-699D-4DDA-89F1-30BF93B3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D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B5D88"/>
    <w:rPr>
      <w:rFonts w:eastAsia="Times New Roman"/>
      <w:sz w:val="24"/>
      <w:szCs w:val="24"/>
      <w:lang w:eastAsia="ru-RU"/>
    </w:rPr>
  </w:style>
  <w:style w:type="paragraph" w:styleId="a4">
    <w:name w:val="No Spacing"/>
    <w:link w:val="a3"/>
    <w:qFormat/>
    <w:rsid w:val="00DB5D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2">
    <w:name w:val="s_102"/>
    <w:basedOn w:val="a0"/>
    <w:rsid w:val="00DB5D88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934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2024-02-21T07:07:00Z</cp:lastPrinted>
  <dcterms:created xsi:type="dcterms:W3CDTF">2024-02-21T06:52:00Z</dcterms:created>
  <dcterms:modified xsi:type="dcterms:W3CDTF">2024-09-18T07:06:00Z</dcterms:modified>
</cp:coreProperties>
</file>